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黑体" w:hAnsi="黑体" w:eastAsia="黑体" w:cs="黑体"/>
          <w:b/>
          <w:color w:val="2B2B2B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color w:val="2B2B2B"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color w:val="2B2B2B"/>
          <w:sz w:val="32"/>
          <w:szCs w:val="32"/>
          <w:lang w:val="en-US" w:eastAsia="zh-CN"/>
        </w:rPr>
        <w:t>4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beforeAutospacing="0" w:after="0" w:afterAutospacing="0" w:line="600" w:lineRule="exact"/>
        <w:jc w:val="center"/>
        <w:textAlignment w:val="auto"/>
        <w:rPr>
          <w:rFonts w:hint="eastAsia" w:ascii="华文中宋" w:hAnsi="华文中宋" w:eastAsia="华文中宋" w:cs="华文中宋"/>
          <w:b/>
          <w:color w:val="auto"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color w:val="auto"/>
          <w:sz w:val="44"/>
          <w:szCs w:val="44"/>
        </w:rPr>
        <w:t>关于</w:t>
      </w:r>
      <w:r>
        <w:rPr>
          <w:rFonts w:hint="eastAsia" w:ascii="华文中宋" w:hAnsi="华文中宋" w:eastAsia="华文中宋" w:cs="华文中宋"/>
          <w:b/>
          <w:color w:val="auto"/>
          <w:sz w:val="44"/>
          <w:szCs w:val="44"/>
          <w:u w:val="single"/>
        </w:rPr>
        <w:t xml:space="preserve">       </w:t>
      </w:r>
      <w:r>
        <w:rPr>
          <w:rFonts w:hint="eastAsia" w:ascii="华文中宋" w:hAnsi="华文中宋" w:eastAsia="华文中宋" w:cs="华文中宋"/>
          <w:b/>
          <w:color w:val="auto"/>
          <w:sz w:val="44"/>
          <w:szCs w:val="44"/>
        </w:rPr>
        <w:t>同志离职的证明</w:t>
      </w:r>
      <w:r>
        <w:rPr>
          <w:rFonts w:hint="eastAsia" w:ascii="华文中宋" w:hAnsi="华文中宋" w:eastAsia="华文中宋" w:cs="华文中宋"/>
          <w:b/>
          <w:bCs/>
          <w:color w:val="auto"/>
          <w:sz w:val="44"/>
          <w:szCs w:val="44"/>
          <w:lang w:eastAsia="zh-CN"/>
        </w:rPr>
        <w:t>（模板）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exact"/>
        <w:jc w:val="both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许昌市公务员局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同志，性别：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，身份证号：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，原系我单位职工（职员）。该同志在我单位的工作起止时间为：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日，在职期间无不良表现。经协商一致，已于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日办妥离职手续，与我单位解除一切劳动合同。因未签订相关保密协议，遵从自由择业。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单位性质：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（行政机关、参公单位、事业单位、企业等）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县（市、区）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0" w:firstLineChars="20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5760" w:firstLineChars="18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（加盖单位公章）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080" w:firstLineChars="19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pgSz w:w="11906" w:h="16838"/>
      <w:pgMar w:top="1701" w:right="170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96B4A"/>
    <w:rsid w:val="00312930"/>
    <w:rsid w:val="00386729"/>
    <w:rsid w:val="00467CFB"/>
    <w:rsid w:val="00496B4A"/>
    <w:rsid w:val="00637FF5"/>
    <w:rsid w:val="00A85B90"/>
    <w:rsid w:val="00C21EC6"/>
    <w:rsid w:val="00C922C0"/>
    <w:rsid w:val="00D35C54"/>
    <w:rsid w:val="00E138E4"/>
    <w:rsid w:val="00E33476"/>
    <w:rsid w:val="0CC0529A"/>
    <w:rsid w:val="149169E7"/>
    <w:rsid w:val="18B17633"/>
    <w:rsid w:val="25355595"/>
    <w:rsid w:val="27257929"/>
    <w:rsid w:val="34A10E67"/>
    <w:rsid w:val="3BC3530F"/>
    <w:rsid w:val="41BD5342"/>
    <w:rsid w:val="43BB95B0"/>
    <w:rsid w:val="44BD0A42"/>
    <w:rsid w:val="501F0824"/>
    <w:rsid w:val="6853124F"/>
    <w:rsid w:val="74881FC6"/>
    <w:rsid w:val="77525F78"/>
    <w:rsid w:val="E7F2B023"/>
    <w:rsid w:val="FBBF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268</Characters>
  <Lines>3</Lines>
  <Paragraphs>1</Paragraphs>
  <TotalTime>0</TotalTime>
  <ScaleCrop>false</ScaleCrop>
  <LinksUpToDate>false</LinksUpToDate>
  <CharactersWithSpaces>415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2021-04-28T13:09:00Z</dcterms:created>
  <dc:creator>ayzzbhzp@126.com</dc:creator>
  <cp:lastModifiedBy>huanghe</cp:lastModifiedBy>
  <cp:lastPrinted>2022-07-21T02:01:00Z</cp:lastPrinted>
  <dcterms:modified xsi:type="dcterms:W3CDTF">2026-04-09T17:15:48Z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B06C82A710024B9387D2643246549B64</vt:lpwstr>
  </property>
</Properties>
</file>