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 w:val="0"/>
          <w:bCs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5</w:t>
      </w:r>
      <w:bookmarkStart w:id="0" w:name="_GoBack"/>
      <w:bookmarkEnd w:id="0"/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政治面貌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证明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（中共党员模板）</w:t>
      </w:r>
    </w:p>
    <w:p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  <w:lang w:eastAsia="zh-CN"/>
        </w:rPr>
        <w:t>中共</w:t>
      </w:r>
      <w:r>
        <w:rPr>
          <w:rFonts w:hint="eastAsia" w:ascii="仿宋_GB2312" w:hAnsi="仿宋" w:eastAsia="仿宋_GB2312" w:cs="仿宋"/>
          <w:sz w:val="32"/>
          <w:szCs w:val="32"/>
          <w:lang w:val="en-US" w:eastAsia="zh-CN"/>
        </w:rPr>
        <w:t>开封</w:t>
      </w:r>
      <w:r>
        <w:rPr>
          <w:rFonts w:hint="eastAsia" w:ascii="仿宋_GB2312" w:hAnsi="仿宋" w:eastAsia="仿宋_GB2312" w:cs="仿宋"/>
          <w:sz w:val="32"/>
          <w:szCs w:val="32"/>
        </w:rPr>
        <w:t>市委组织部：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XXX，男（女），XXXX年XX月出生，身份证号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XXXXXXXXXXXXXXXXXX,XXXX年XX月X日在XXX党支部发展为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中共党员，现为中共正式（预备）党员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,党费缴纳至</w:t>
      </w:r>
      <w:r>
        <w:rPr>
          <w:rFonts w:hint="eastAsia" w:ascii="仿宋_GB2312" w:hAnsi="仿宋_GB2312" w:eastAsia="仿宋_GB2312" w:cs="仿宋_GB2312"/>
          <w:sz w:val="32"/>
          <w:szCs w:val="32"/>
        </w:rPr>
        <w:t>XXXX年XX月。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XXXX</w:t>
      </w:r>
      <w:r>
        <w:rPr>
          <w:rFonts w:hint="default" w:ascii="仿宋_GB2312" w:hAnsi="仿宋_GB2312" w:eastAsia="仿宋_GB2312" w:cs="仿宋_GB2312"/>
          <w:sz w:val="32"/>
          <w:szCs w:val="32"/>
          <w:lang w:val="en"/>
        </w:rPr>
        <w:t>党支部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仿宋_GB2312" w:hAnsi="仿宋_GB2312" w:eastAsia="仿宋_GB2312" w:cs="仿宋_GB2312"/>
          <w:sz w:val="32"/>
          <w:szCs w:val="32"/>
        </w:rPr>
        <w:t>章</w:t>
      </w:r>
      <w:r>
        <w:rPr>
          <w:rFonts w:hint="default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default" w:ascii="仿宋_GB2312" w:hAnsi="仿宋_GB2312" w:eastAsia="仿宋_GB2312" w:cs="仿宋_GB2312"/>
          <w:sz w:val="32"/>
          <w:szCs w:val="32"/>
        </w:rPr>
        <w:t xml:space="preserve">                     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2" w:firstLineChars="200"/>
        <w:textAlignment w:val="auto"/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Times New Roman"/>
          <w:b/>
          <w:bCs/>
          <w:sz w:val="32"/>
          <w:szCs w:val="32"/>
          <w:lang w:eastAsia="zh-CN"/>
        </w:rPr>
        <w:t>注：共青团员、民主党派证明参照此中共党员模板出具。</w:t>
      </w: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ThmODdlYTMxZjA4MmUwZjkzN2EzZDMxZDNlOTAzMmE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0F507C44"/>
    <w:rsid w:val="11E20612"/>
    <w:rsid w:val="12E06CD0"/>
    <w:rsid w:val="16540FA8"/>
    <w:rsid w:val="237967EC"/>
    <w:rsid w:val="24EE2CBC"/>
    <w:rsid w:val="2FFDBC6F"/>
    <w:rsid w:val="40D42807"/>
    <w:rsid w:val="41EA74A9"/>
    <w:rsid w:val="4D6221F0"/>
    <w:rsid w:val="4E5D6E29"/>
    <w:rsid w:val="4FFDC74F"/>
    <w:rsid w:val="52421902"/>
    <w:rsid w:val="5D7F781A"/>
    <w:rsid w:val="680518C0"/>
    <w:rsid w:val="6A010FA4"/>
    <w:rsid w:val="6B890224"/>
    <w:rsid w:val="773F05A3"/>
    <w:rsid w:val="77793D15"/>
    <w:rsid w:val="780A1798"/>
    <w:rsid w:val="7FFE0B1A"/>
    <w:rsid w:val="B5D7DBE7"/>
    <w:rsid w:val="BDF54346"/>
    <w:rsid w:val="DFFCA7F0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133</Words>
  <Characters>172</Characters>
  <Lines>1</Lines>
  <Paragraphs>1</Paragraphs>
  <TotalTime>0</TotalTime>
  <ScaleCrop>false</ScaleCrop>
  <LinksUpToDate>false</LinksUpToDate>
  <CharactersWithSpaces>235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2014-11-01T04:08:00Z</dcterms:created>
  <dc:creator>Administrator</dc:creator>
  <cp:lastModifiedBy>huawei</cp:lastModifiedBy>
  <cp:lastPrinted>2022-07-21T17:49:00Z</cp:lastPrinted>
  <dcterms:modified xsi:type="dcterms:W3CDTF">2026-04-09T17:13:45Z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DC73CCF480A44CF7886E47D116094DC2</vt:lpwstr>
  </property>
</Properties>
</file>